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11" w:rsidRPr="00DC4677" w:rsidRDefault="004A2311" w:rsidP="00DC4677">
      <w:pPr>
        <w:spacing w:after="0" w:line="240" w:lineRule="auto"/>
        <w:outlineLvl w:val="0"/>
        <w:rPr>
          <w:b/>
          <w:sz w:val="24"/>
          <w:szCs w:val="24"/>
        </w:rPr>
      </w:pPr>
      <w:r w:rsidRPr="00DC4677">
        <w:rPr>
          <w:b/>
          <w:sz w:val="24"/>
          <w:szCs w:val="24"/>
        </w:rPr>
        <w:t>St. Mary’s Secondary School</w:t>
      </w:r>
    </w:p>
    <w:p w:rsidR="004A2311" w:rsidRPr="00DC4677" w:rsidRDefault="004A2311" w:rsidP="00DC4677">
      <w:pPr>
        <w:spacing w:after="0" w:line="240" w:lineRule="auto"/>
        <w:outlineLvl w:val="0"/>
        <w:rPr>
          <w:b/>
          <w:sz w:val="24"/>
          <w:szCs w:val="24"/>
        </w:rPr>
      </w:pPr>
      <w:r w:rsidRPr="00DC4677">
        <w:rPr>
          <w:b/>
          <w:sz w:val="24"/>
          <w:szCs w:val="24"/>
        </w:rPr>
        <w:t>Holy Faith Convent</w:t>
      </w:r>
    </w:p>
    <w:p w:rsidR="004A2311" w:rsidRPr="00DC4677" w:rsidRDefault="004A2311" w:rsidP="00DC4677">
      <w:pPr>
        <w:spacing w:after="0" w:line="240" w:lineRule="auto"/>
        <w:outlineLvl w:val="0"/>
        <w:rPr>
          <w:b/>
          <w:sz w:val="24"/>
          <w:szCs w:val="24"/>
        </w:rPr>
      </w:pPr>
      <w:r w:rsidRPr="00DC4677">
        <w:rPr>
          <w:b/>
          <w:sz w:val="24"/>
          <w:szCs w:val="24"/>
        </w:rPr>
        <w:t>Glasnevin</w:t>
      </w:r>
    </w:p>
    <w:p w:rsidR="004A2311" w:rsidRPr="00DC4677" w:rsidRDefault="004A2311" w:rsidP="00DC4677">
      <w:pPr>
        <w:spacing w:after="0" w:line="240" w:lineRule="auto"/>
        <w:outlineLvl w:val="0"/>
        <w:rPr>
          <w:b/>
          <w:sz w:val="24"/>
          <w:szCs w:val="24"/>
        </w:rPr>
      </w:pPr>
      <w:r w:rsidRPr="00DC4677">
        <w:rPr>
          <w:b/>
          <w:sz w:val="24"/>
          <w:szCs w:val="24"/>
        </w:rPr>
        <w:t>Dublin 11</w:t>
      </w:r>
    </w:p>
    <w:p w:rsidR="004A2311" w:rsidRPr="00DC4677" w:rsidRDefault="004A2311" w:rsidP="00DC4677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4A2311" w:rsidRPr="00DC4677" w:rsidTr="00635BE3">
        <w:tc>
          <w:tcPr>
            <w:tcW w:w="9242" w:type="dxa"/>
          </w:tcPr>
          <w:p w:rsidR="004A2311" w:rsidRPr="00DC4677" w:rsidRDefault="004A2311" w:rsidP="004061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4677">
              <w:rPr>
                <w:b/>
                <w:sz w:val="24"/>
                <w:szCs w:val="24"/>
              </w:rPr>
              <w:t>Sixth Year Book List 2018/2019</w:t>
            </w:r>
          </w:p>
        </w:tc>
      </w:tr>
    </w:tbl>
    <w:p w:rsidR="004A2311" w:rsidRPr="00DC4677" w:rsidRDefault="004A2311" w:rsidP="00DC4677">
      <w:pPr>
        <w:spacing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4A2311" w:rsidRPr="00DC4677" w:rsidTr="00635BE3">
        <w:tc>
          <w:tcPr>
            <w:tcW w:w="9242" w:type="dxa"/>
          </w:tcPr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English: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DC4677">
              <w:rPr>
                <w:b/>
                <w:sz w:val="24"/>
                <w:szCs w:val="24"/>
                <w:u w:val="single"/>
              </w:rPr>
              <w:t>PLEASE RETAIN all textbooks and copies from fifth year: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u w:val="single"/>
                <w:lang w:val="en-GB" w:eastAsia="en-GB"/>
              </w:rPr>
              <w:t>Higher Level:</w:t>
            </w:r>
          </w:p>
          <w:p w:rsidR="004A2311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lang w:val="en-GB" w:eastAsia="en-GB"/>
              </w:rPr>
              <w:t>Please allow €20.00 for the purchase of two comparative texts for 6th year.</w:t>
            </w: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lang w:val="en-GB" w:eastAsia="en-GB"/>
              </w:rPr>
              <w:t>Exam Papers (</w:t>
            </w:r>
            <w:proofErr w:type="spellStart"/>
            <w:r w:rsidRPr="00DC4677">
              <w:rPr>
                <w:color w:val="000000"/>
                <w:sz w:val="24"/>
                <w:szCs w:val="24"/>
                <w:lang w:val="en-GB" w:eastAsia="en-GB"/>
              </w:rPr>
              <w:t>Edco</w:t>
            </w:r>
            <w:proofErr w:type="spellEnd"/>
            <w:r w:rsidRPr="00DC4677">
              <w:rPr>
                <w:color w:val="000000"/>
                <w:sz w:val="24"/>
                <w:szCs w:val="24"/>
                <w:lang w:val="en-GB" w:eastAsia="en-GB"/>
              </w:rPr>
              <w:t>)</w:t>
            </w:r>
          </w:p>
          <w:p w:rsidR="004A2311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val="en-GB" w:eastAsia="en-GB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u w:val="single"/>
                <w:lang w:val="en-GB" w:eastAsia="en-GB"/>
              </w:rPr>
              <w:t>Ordinary Level:</w:t>
            </w:r>
          </w:p>
          <w:p w:rsidR="004A2311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4A2311" w:rsidRPr="00DC4677" w:rsidRDefault="00D04755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Play: </w:t>
            </w:r>
            <w:r w:rsidR="004A2311"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A Doll’s House</w:t>
            </w:r>
            <w:r>
              <w:rPr>
                <w:i/>
                <w:color w:val="000000"/>
                <w:sz w:val="24"/>
                <w:szCs w:val="24"/>
                <w:lang w:val="en-GB" w:eastAsia="en-GB"/>
              </w:rPr>
              <w:t>,</w:t>
            </w:r>
            <w:r w:rsidR="004A2311" w:rsidRPr="00DC4677">
              <w:rPr>
                <w:color w:val="000000"/>
                <w:sz w:val="24"/>
                <w:szCs w:val="24"/>
                <w:lang w:val="en-GB" w:eastAsia="en-GB"/>
              </w:rPr>
              <w:t xml:space="preserve"> by Henrik Ibsen (Mentor edition – grey cover)</w:t>
            </w:r>
          </w:p>
          <w:p w:rsidR="004A2311" w:rsidRPr="00DC4677" w:rsidRDefault="00D04755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Novel: </w:t>
            </w:r>
            <w:r w:rsidR="004A2311"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It’s Not Yet Dark</w:t>
            </w:r>
            <w:r w:rsidR="004A2311" w:rsidRPr="00DC4677">
              <w:rPr>
                <w:color w:val="000000"/>
                <w:sz w:val="24"/>
                <w:szCs w:val="24"/>
                <w:lang w:val="en-GB" w:eastAsia="en-GB"/>
              </w:rPr>
              <w:t xml:space="preserve"> by Simon Fitzmaurice</w:t>
            </w:r>
          </w:p>
          <w:p w:rsidR="004A2311" w:rsidRPr="00DC4677" w:rsidRDefault="004A2311" w:rsidP="00DC4677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DC4677">
              <w:rPr>
                <w:color w:val="000000"/>
                <w:sz w:val="24"/>
                <w:szCs w:val="24"/>
                <w:lang w:val="en-GB" w:eastAsia="en-GB"/>
              </w:rPr>
              <w:t>Exam Papers (</w:t>
            </w:r>
            <w:proofErr w:type="spellStart"/>
            <w:r w:rsidRPr="00DC4677">
              <w:rPr>
                <w:color w:val="000000"/>
                <w:sz w:val="24"/>
                <w:szCs w:val="24"/>
                <w:lang w:val="en-GB" w:eastAsia="en-GB"/>
              </w:rPr>
              <w:t>Edco</w:t>
            </w:r>
            <w:proofErr w:type="spellEnd"/>
            <w:r w:rsidRPr="00DC4677">
              <w:rPr>
                <w:color w:val="000000"/>
                <w:sz w:val="24"/>
                <w:szCs w:val="24"/>
                <w:lang w:val="en-GB" w:eastAsia="en-GB"/>
              </w:rPr>
              <w:t>)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Irish:</w:t>
            </w:r>
          </w:p>
          <w:p w:rsidR="004A2311" w:rsidRPr="00377089" w:rsidRDefault="004A2311" w:rsidP="003770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>Retain all 5th year books and copies. </w:t>
            </w:r>
          </w:p>
          <w:p w:rsidR="004A2311" w:rsidRPr="00377089" w:rsidRDefault="004A2311" w:rsidP="003770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>Educational Company Exam Papers (Higher Level; red, Ordinary Level; Blue, Foundation Level; Green). </w:t>
            </w:r>
          </w:p>
          <w:p w:rsidR="004A2311" w:rsidRPr="00377089" w:rsidRDefault="004A2311" w:rsidP="0037708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u w:val="single"/>
                <w:lang w:val="en-GB" w:eastAsia="en-GB"/>
              </w:rPr>
              <w:t>Higher Level Only:</w:t>
            </w:r>
          </w:p>
          <w:p w:rsidR="004A2311" w:rsidRPr="00377089" w:rsidRDefault="004A2311" w:rsidP="003770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An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Triail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, le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Mairéad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Ní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Ghráda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. </w:t>
            </w:r>
            <w:proofErr w:type="gram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An</w:t>
            </w:r>
            <w:proofErr w:type="gram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Gúm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. </w:t>
            </w:r>
          </w:p>
          <w:p w:rsidR="004A2311" w:rsidRPr="00377089" w:rsidRDefault="004A2311" w:rsidP="003770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proofErr w:type="gram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An</w:t>
            </w:r>
            <w:proofErr w:type="gramEnd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Triail</w:t>
            </w:r>
            <w:proofErr w:type="spellEnd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Cabhair</w:t>
            </w:r>
            <w:proofErr w:type="spellEnd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agus</w:t>
            </w:r>
            <w:proofErr w:type="spellEnd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Cúnamh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", le Yvonne O'Toole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agus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Elizabeth Wade,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Edco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. 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Mathematics: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Mathematics Book: Retain from last year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Project Maths A4 Hardback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Calculator: Retain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Mathematical Set – retain from last year (clear </w:t>
            </w:r>
            <w:proofErr w:type="spellStart"/>
            <w:r w:rsidRPr="00DC4677">
              <w:rPr>
                <w:sz w:val="24"/>
                <w:szCs w:val="24"/>
              </w:rPr>
              <w:t>perspex</w:t>
            </w:r>
            <w:proofErr w:type="spellEnd"/>
            <w:r w:rsidRPr="00DC4677">
              <w:rPr>
                <w:sz w:val="24"/>
                <w:szCs w:val="24"/>
              </w:rPr>
              <w:t xml:space="preserve"> only)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Maths Exam papers – appropriate level required (Educational Company of Ireland)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Formulae and Tables Book (€4)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2 Whiteboard Markers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3770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History:</w:t>
            </w:r>
          </w:p>
          <w:p w:rsidR="004A2311" w:rsidRPr="00DC4677" w:rsidRDefault="004A2311" w:rsidP="003770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37708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4677">
              <w:rPr>
                <w:b/>
                <w:sz w:val="24"/>
                <w:szCs w:val="24"/>
              </w:rPr>
              <w:t>N.B</w:t>
            </w:r>
            <w:proofErr w:type="gramStart"/>
            <w:r w:rsidRPr="00DC4677">
              <w:rPr>
                <w:b/>
                <w:sz w:val="24"/>
                <w:szCs w:val="24"/>
              </w:rPr>
              <w:t>.(</w:t>
            </w:r>
            <w:proofErr w:type="gramEnd"/>
            <w:r w:rsidRPr="00DC4677">
              <w:rPr>
                <w:b/>
                <w:sz w:val="24"/>
                <w:szCs w:val="24"/>
              </w:rPr>
              <w:t>Please take note of the publishers of these books to avoid purchasing the wrong book).  Thank you</w:t>
            </w:r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1. Case Studies: </w:t>
            </w:r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The United States and the World, 1945-1989</w:t>
            </w: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- Stephen Tongue and Marie de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Buitleir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, published by EDCO</w:t>
            </w:r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r w:rsidRPr="00D04755">
              <w:rPr>
                <w:i/>
                <w:color w:val="000000"/>
                <w:sz w:val="24"/>
                <w:szCs w:val="24"/>
                <w:lang w:val="en-GB" w:eastAsia="en-GB"/>
              </w:rPr>
              <w:t>Politics and Society in Northern Ireland, 1945-1993</w:t>
            </w: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 - Francis T.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Holohan</w:t>
            </w:r>
            <w:proofErr w:type="spellEnd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, published by FOLENS</w:t>
            </w:r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 xml:space="preserve">A4 </w:t>
            </w:r>
            <w:proofErr w:type="spellStart"/>
            <w:r w:rsidRPr="00377089">
              <w:rPr>
                <w:color w:val="000000"/>
                <w:sz w:val="24"/>
                <w:szCs w:val="24"/>
                <w:lang w:val="en-GB" w:eastAsia="en-GB"/>
              </w:rPr>
              <w:t>Ringbinder</w:t>
            </w:r>
            <w:proofErr w:type="spellEnd"/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>A4 Refill Pad Plastic pockets for folder</w:t>
            </w:r>
          </w:p>
          <w:p w:rsidR="004A2311" w:rsidRPr="00377089" w:rsidRDefault="004A2311" w:rsidP="00377089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377089">
              <w:rPr>
                <w:color w:val="000000"/>
                <w:sz w:val="24"/>
                <w:szCs w:val="24"/>
                <w:lang w:val="en-GB" w:eastAsia="en-GB"/>
              </w:rPr>
              <w:t>Keep all notes and essays from Fifth Year</w:t>
            </w:r>
          </w:p>
          <w:p w:rsidR="004A2311" w:rsidRPr="00377089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Geography: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B602ED" w:rsidRDefault="004A2311" w:rsidP="00377089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Book to be b</w:t>
            </w:r>
            <w:r>
              <w:rPr>
                <w:sz w:val="24"/>
                <w:szCs w:val="24"/>
              </w:rPr>
              <w:t>ought in school in September €9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Leaving Certificate </w:t>
            </w:r>
            <w:r w:rsidRPr="00DC4677">
              <w:rPr>
                <w:sz w:val="24"/>
                <w:szCs w:val="24"/>
              </w:rPr>
              <w:t>Exa</w:t>
            </w:r>
            <w:r>
              <w:rPr>
                <w:sz w:val="24"/>
                <w:szCs w:val="24"/>
              </w:rPr>
              <w:t>m papers for relevant level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Religion:</w:t>
            </w:r>
          </w:p>
          <w:p w:rsidR="004A2311" w:rsidRPr="00DC4677" w:rsidRDefault="004A2311" w:rsidP="005C7E1A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en-IE"/>
              </w:rPr>
            </w:pPr>
          </w:p>
          <w:p w:rsidR="004A2311" w:rsidRPr="00DC4677" w:rsidRDefault="004A2311" w:rsidP="005C7E1A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en-IE"/>
              </w:rPr>
            </w:pPr>
            <w:r w:rsidRPr="00DC4677">
              <w:rPr>
                <w:color w:val="000000"/>
                <w:sz w:val="24"/>
                <w:szCs w:val="24"/>
                <w:lang w:eastAsia="en-IE"/>
              </w:rPr>
              <w:t xml:space="preserve">A </w:t>
            </w:r>
            <w:proofErr w:type="spellStart"/>
            <w:r w:rsidRPr="00DC4677">
              <w:rPr>
                <w:color w:val="000000"/>
                <w:sz w:val="24"/>
                <w:szCs w:val="24"/>
                <w:lang w:eastAsia="en-IE"/>
              </w:rPr>
              <w:t>Flexicover</w:t>
            </w:r>
            <w:proofErr w:type="spellEnd"/>
            <w:r w:rsidRPr="00DC4677">
              <w:rPr>
                <w:color w:val="000000"/>
                <w:sz w:val="24"/>
                <w:szCs w:val="24"/>
                <w:lang w:eastAsia="en-IE"/>
              </w:rPr>
              <w:t xml:space="preserve"> Display Book (40 Pockets)A4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Spanish: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Retain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books.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Leaving Certificate</w:t>
            </w:r>
            <w:r w:rsidRPr="00DC4677">
              <w:rPr>
                <w:sz w:val="24"/>
                <w:szCs w:val="24"/>
              </w:rPr>
              <w:t xml:space="preserve"> exam papers (EDCO)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German:</w:t>
            </w:r>
          </w:p>
          <w:p w:rsidR="004A2311" w:rsidRPr="00DC4677" w:rsidRDefault="004A2311" w:rsidP="00DC4677">
            <w:pPr>
              <w:pStyle w:val="NormalWeb"/>
              <w:spacing w:before="240" w:beforeAutospacing="0" w:after="240" w:afterAutospacing="0"/>
              <w:rPr>
                <w:rFonts w:ascii="Calibri" w:hAnsi="Calibri"/>
                <w:color w:val="000000"/>
              </w:rPr>
            </w:pPr>
            <w:r w:rsidRPr="00DC4677">
              <w:rPr>
                <w:rFonts w:ascii="Calibri" w:hAnsi="Calibri"/>
                <w:color w:val="000000"/>
              </w:rPr>
              <w:t>Retain all 5th year books:</w:t>
            </w:r>
          </w:p>
          <w:p w:rsidR="004A2311" w:rsidRPr="00DC4677" w:rsidRDefault="004A2311" w:rsidP="00DC467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spellStart"/>
            <w:r w:rsidRPr="00D04755">
              <w:rPr>
                <w:rFonts w:ascii="Calibri" w:hAnsi="Calibri"/>
                <w:i/>
                <w:color w:val="000000"/>
              </w:rPr>
              <w:t>Hörthemen</w:t>
            </w:r>
            <w:proofErr w:type="spellEnd"/>
            <w:r w:rsidRPr="00DC4677">
              <w:rPr>
                <w:rFonts w:ascii="Calibri" w:hAnsi="Calibri"/>
                <w:color w:val="000000"/>
              </w:rPr>
              <w:t xml:space="preserve"> – Aural and Vocabulary Comprehension (Higher and Ordinary Level) </w:t>
            </w:r>
            <w:proofErr w:type="spellStart"/>
            <w:r w:rsidRPr="00DC4677">
              <w:rPr>
                <w:rFonts w:ascii="Calibri" w:hAnsi="Calibri"/>
                <w:color w:val="000000"/>
              </w:rPr>
              <w:t>Cj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DC4677">
              <w:rPr>
                <w:rFonts w:ascii="Calibri" w:hAnsi="Calibri"/>
                <w:color w:val="000000"/>
              </w:rPr>
              <w:t>Fallon</w:t>
            </w:r>
          </w:p>
          <w:p w:rsidR="004A2311" w:rsidRPr="00DC4677" w:rsidRDefault="004A2311" w:rsidP="00DC467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C4677">
              <w:rPr>
                <w:rFonts w:ascii="Calibri" w:hAnsi="Calibri"/>
                <w:color w:val="000000"/>
              </w:rPr>
              <w:t>EDCO – Leaving Certificate German Examination Papers (Higher and Ordinary Levels to be used throughout 5th and 6th Year)</w:t>
            </w:r>
          </w:p>
          <w:p w:rsidR="004A2311" w:rsidRPr="00DC4677" w:rsidRDefault="004A2311" w:rsidP="00DC467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C4677">
              <w:rPr>
                <w:rFonts w:ascii="Calibri" w:hAnsi="Calibri"/>
                <w:color w:val="000000"/>
              </w:rPr>
              <w:t>German/English Dictionary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French: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4677">
              <w:rPr>
                <w:rFonts w:cs="Calibri"/>
                <w:sz w:val="24"/>
                <w:szCs w:val="24"/>
                <w:lang w:val="en-US"/>
              </w:rPr>
              <w:t>Leaving Certificate Exam papers (Educational Company)</w:t>
            </w:r>
          </w:p>
          <w:p w:rsidR="004A2311" w:rsidRPr="00DC4677" w:rsidRDefault="004A2311" w:rsidP="00DC46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C4677">
              <w:rPr>
                <w:rFonts w:cs="Calibri"/>
                <w:sz w:val="24"/>
                <w:szCs w:val="24"/>
                <w:lang w:val="en-US"/>
              </w:rPr>
              <w:t>A4 hardback copy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Art:</w:t>
            </w:r>
          </w:p>
          <w:p w:rsidR="004A2311" w:rsidRPr="005C7E1A" w:rsidRDefault="004A2311" w:rsidP="005C7E1A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A2311" w:rsidRPr="005C7E1A" w:rsidRDefault="004A2311" w:rsidP="005C7E1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5C7E1A">
              <w:rPr>
                <w:color w:val="000000"/>
                <w:sz w:val="24"/>
                <w:szCs w:val="24"/>
                <w:lang w:val="en-GB" w:eastAsia="en-GB"/>
              </w:rPr>
              <w:t>€20 for class art materials and art pack.</w:t>
            </w:r>
          </w:p>
          <w:p w:rsidR="004A2311" w:rsidRPr="005C7E1A" w:rsidRDefault="00035612" w:rsidP="005C7E1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GB" w:eastAsia="en-GB"/>
              </w:rPr>
            </w:pPr>
            <w:r w:rsidRPr="00035612">
              <w:rPr>
                <w:b/>
                <w:color w:val="000000"/>
                <w:sz w:val="24"/>
                <w:szCs w:val="24"/>
                <w:lang w:val="en-GB" w:eastAsia="en-GB"/>
              </w:rPr>
              <w:t>Retained from 5th year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: </w:t>
            </w:r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 xml:space="preserve">Appreciating Art, </w:t>
            </w:r>
            <w:proofErr w:type="spellStart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>Áine</w:t>
            </w:r>
            <w:proofErr w:type="spellEnd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>Ní</w:t>
            </w:r>
            <w:proofErr w:type="spellEnd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>Chárthaigh</w:t>
            </w:r>
            <w:proofErr w:type="spellEnd"/>
            <w:r w:rsidR="004A2311" w:rsidRPr="005C7E1A">
              <w:rPr>
                <w:color w:val="000000"/>
                <w:sz w:val="24"/>
                <w:szCs w:val="24"/>
                <w:lang w:val="en-GB" w:eastAsia="en-GB"/>
              </w:rPr>
              <w:t xml:space="preserve"> and Aidan O’Sullivan, Gill (new edition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)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4061F6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Home Economics: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pacing w:after="0" w:line="240" w:lineRule="auto"/>
              <w:rPr>
                <w:bCs/>
                <w:sz w:val="24"/>
                <w:szCs w:val="24"/>
              </w:rPr>
            </w:pPr>
            <w:bookmarkStart w:id="0" w:name="_GoBack"/>
            <w:r w:rsidRPr="00D04755">
              <w:rPr>
                <w:bCs/>
                <w:i/>
                <w:sz w:val="24"/>
                <w:szCs w:val="24"/>
              </w:rPr>
              <w:t>Complete Home Economics</w:t>
            </w:r>
            <w:r w:rsidRPr="00DC4677">
              <w:rPr>
                <w:bCs/>
                <w:sz w:val="24"/>
                <w:szCs w:val="24"/>
              </w:rPr>
              <w:t xml:space="preserve"> </w:t>
            </w:r>
            <w:bookmarkEnd w:id="0"/>
            <w:r w:rsidRPr="00DC4677">
              <w:rPr>
                <w:bCs/>
                <w:sz w:val="24"/>
                <w:szCs w:val="24"/>
              </w:rPr>
              <w:t xml:space="preserve">by Leanne </w:t>
            </w:r>
            <w:proofErr w:type="spellStart"/>
            <w:r w:rsidRPr="00DC4677">
              <w:rPr>
                <w:bCs/>
                <w:sz w:val="24"/>
                <w:szCs w:val="24"/>
              </w:rPr>
              <w:t>Gillick</w:t>
            </w:r>
            <w:proofErr w:type="spellEnd"/>
            <w:r w:rsidRPr="00DC4677">
              <w:rPr>
                <w:bCs/>
                <w:sz w:val="24"/>
                <w:szCs w:val="24"/>
              </w:rPr>
              <w:t xml:space="preserve"> &amp; Laura Healy – Educate.ie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EDCO (Educational Company) </w:t>
            </w:r>
            <w:r>
              <w:rPr>
                <w:sz w:val="24"/>
                <w:szCs w:val="24"/>
              </w:rPr>
              <w:t>exam papers (including 2019</w:t>
            </w:r>
            <w:r w:rsidRPr="00DC4677">
              <w:rPr>
                <w:sz w:val="24"/>
                <w:szCs w:val="24"/>
              </w:rPr>
              <w:t xml:space="preserve"> paper)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Hardback – keep copy from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</w:t>
            </w:r>
          </w:p>
          <w:p w:rsidR="004A2311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Folder with plastic pockets from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(please have folder organized for September)</w:t>
            </w:r>
          </w:p>
          <w:p w:rsidR="004A2311" w:rsidRDefault="004A2311" w:rsidP="005C7E1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Accounting: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Retain </w:t>
            </w:r>
            <w:r>
              <w:rPr>
                <w:sz w:val="24"/>
                <w:szCs w:val="24"/>
              </w:rPr>
              <w:t xml:space="preserve">all </w:t>
            </w:r>
            <w:r w:rsidRPr="00DC4677">
              <w:rPr>
                <w:sz w:val="24"/>
                <w:szCs w:val="24"/>
              </w:rPr>
              <w:t>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copies</w:t>
            </w:r>
            <w:r>
              <w:rPr>
                <w:sz w:val="24"/>
                <w:szCs w:val="24"/>
              </w:rPr>
              <w:t xml:space="preserve"> and exam papers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Calculator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copy</w:t>
            </w:r>
          </w:p>
          <w:p w:rsidR="004A2311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Business:</w:t>
            </w:r>
          </w:p>
          <w:p w:rsidR="004A2311" w:rsidRPr="00DC4677" w:rsidRDefault="004A2311" w:rsidP="005C7E1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Retain all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</w:t>
            </w:r>
            <w:r>
              <w:rPr>
                <w:sz w:val="24"/>
                <w:szCs w:val="24"/>
              </w:rPr>
              <w:t>copies and exam papers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Calculator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copy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4061F6" w:rsidRDefault="004A2311" w:rsidP="005C7E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Economics:</w:t>
            </w: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DC4677" w:rsidRDefault="004A2311" w:rsidP="005C7E1A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Retain all 5</w:t>
            </w:r>
            <w:r w:rsidRPr="00DC4677">
              <w:rPr>
                <w:sz w:val="24"/>
                <w:szCs w:val="24"/>
                <w:vertAlign w:val="superscript"/>
              </w:rPr>
              <w:t>th</w:t>
            </w:r>
            <w:r w:rsidRPr="00DC4677">
              <w:rPr>
                <w:sz w:val="24"/>
                <w:szCs w:val="24"/>
              </w:rPr>
              <w:t xml:space="preserve"> year copies and exam papers.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Calculator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copy</w:t>
            </w:r>
          </w:p>
          <w:p w:rsidR="004A2311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</w:p>
          <w:p w:rsidR="004A2311" w:rsidRPr="004061F6" w:rsidRDefault="004A2311" w:rsidP="00B229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Music:</w:t>
            </w:r>
          </w:p>
          <w:p w:rsidR="004A2311" w:rsidRPr="00DC4677" w:rsidRDefault="004A2311" w:rsidP="00B2290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>Retain all music scores from last year with the addition of the following :</w:t>
            </w:r>
          </w:p>
          <w:p w:rsidR="004A2311" w:rsidRPr="00B22900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>Mozart - Piano Concerto k.488</w:t>
            </w:r>
          </w:p>
          <w:p w:rsidR="004A2311" w:rsidRPr="00B22900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 xml:space="preserve">Raymond Deane - </w:t>
            </w:r>
            <w:proofErr w:type="spellStart"/>
            <w:r w:rsidRPr="00B22900">
              <w:rPr>
                <w:color w:val="000000"/>
                <w:sz w:val="24"/>
                <w:szCs w:val="24"/>
                <w:lang w:val="en-GB" w:eastAsia="en-GB"/>
              </w:rPr>
              <w:t>Seachanges</w:t>
            </w:r>
            <w:proofErr w:type="spellEnd"/>
          </w:p>
          <w:p w:rsidR="004A2311" w:rsidRPr="00B22900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 xml:space="preserve">(all scores available from </w:t>
            </w:r>
            <w:proofErr w:type="spellStart"/>
            <w:r w:rsidRPr="00B22900">
              <w:rPr>
                <w:color w:val="000000"/>
                <w:sz w:val="24"/>
                <w:szCs w:val="24"/>
                <w:lang w:val="en-GB" w:eastAsia="en-GB"/>
              </w:rPr>
              <w:t>Waltons</w:t>
            </w:r>
            <w:proofErr w:type="spellEnd"/>
            <w:r w:rsidRPr="00B22900">
              <w:rPr>
                <w:color w:val="000000"/>
                <w:sz w:val="24"/>
                <w:szCs w:val="24"/>
                <w:lang w:val="en-GB" w:eastAsia="en-GB"/>
              </w:rPr>
              <w:t xml:space="preserve"> Music Shop)</w:t>
            </w:r>
          </w:p>
          <w:p w:rsidR="004A2311" w:rsidRPr="00B22900" w:rsidRDefault="004A2311" w:rsidP="00B22900">
            <w:pPr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B22900">
              <w:rPr>
                <w:color w:val="000000"/>
                <w:sz w:val="24"/>
                <w:szCs w:val="24"/>
                <w:lang w:val="en-GB" w:eastAsia="en-GB"/>
              </w:rPr>
              <w:t>Leaving Certificate Exam Papers Higher and Ordinary Level (sold together in a set) – Educational Company</w:t>
            </w:r>
          </w:p>
          <w:p w:rsidR="004A2311" w:rsidRDefault="004A2311" w:rsidP="00B2290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B41B56" w:rsidRPr="004004F1" w:rsidRDefault="00B41B56" w:rsidP="00B41B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Biology: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ordinary and higher level exam papers (Educational Company of Ireland)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B41B56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</w:p>
          <w:p w:rsidR="00B41B56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</w:p>
          <w:p w:rsidR="00B41B56" w:rsidRPr="004004F1" w:rsidRDefault="00B41B56" w:rsidP="00B41B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Chemistry: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ordinary and higher level exam papers (Educational Company of Ireland)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</w:p>
          <w:p w:rsidR="004D3F20" w:rsidRDefault="004D3F20" w:rsidP="00B41B5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41B56" w:rsidRPr="004004F1" w:rsidRDefault="00B41B56" w:rsidP="00B41B5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04F1">
              <w:rPr>
                <w:b/>
                <w:sz w:val="24"/>
                <w:szCs w:val="24"/>
              </w:rPr>
              <w:t>Physics: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Leaving Certificate Exam papers – Please purchase the Yellow covered exam papers that include both the ordinary &amp; higher levels (Educational Company of Ireland)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A5 copy (for tests)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Hardback copy for notes</w:t>
            </w:r>
          </w:p>
          <w:p w:rsidR="00B41B56" w:rsidRPr="00B602ED" w:rsidRDefault="00B41B56" w:rsidP="00B41B56">
            <w:pPr>
              <w:spacing w:after="0" w:line="240" w:lineRule="auto"/>
              <w:rPr>
                <w:sz w:val="24"/>
                <w:szCs w:val="24"/>
              </w:rPr>
            </w:pPr>
            <w:r w:rsidRPr="00B602ED">
              <w:rPr>
                <w:sz w:val="24"/>
                <w:szCs w:val="24"/>
              </w:rPr>
              <w:t>Folder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Pr="00B22900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22900">
              <w:rPr>
                <w:b/>
                <w:sz w:val="24"/>
                <w:szCs w:val="24"/>
              </w:rPr>
              <w:t>Politics &amp; Society: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DC4677">
            <w:pPr>
              <w:shd w:val="clear" w:color="auto" w:fill="FFFFFF"/>
              <w:spacing w:after="100" w:line="240" w:lineRule="auto"/>
              <w:rPr>
                <w:color w:val="000000"/>
                <w:sz w:val="24"/>
                <w:szCs w:val="24"/>
                <w:lang w:eastAsia="en-IE"/>
              </w:rPr>
            </w:pPr>
            <w:r w:rsidRPr="00DC4677">
              <w:rPr>
                <w:color w:val="000000"/>
                <w:sz w:val="24"/>
                <w:szCs w:val="24"/>
                <w:lang w:eastAsia="en-IE"/>
              </w:rPr>
              <w:t>No book to be purchased. 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 Academic Diary Sept 2019 – June 2020</w:t>
            </w:r>
            <w:r w:rsidRPr="00DC46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C4677">
              <w:rPr>
                <w:sz w:val="24"/>
                <w:szCs w:val="24"/>
              </w:rPr>
              <w:t>full page for each day</w:t>
            </w:r>
            <w:r>
              <w:rPr>
                <w:sz w:val="24"/>
                <w:szCs w:val="24"/>
              </w:rPr>
              <w:t>)</w:t>
            </w:r>
          </w:p>
          <w:p w:rsidR="004A2311" w:rsidRPr="00DC4677" w:rsidRDefault="004A2311" w:rsidP="00DC46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4677">
              <w:rPr>
                <w:sz w:val="24"/>
                <w:szCs w:val="24"/>
              </w:rPr>
              <w:t>Ringbinder</w:t>
            </w:r>
            <w:proofErr w:type="spellEnd"/>
            <w:r>
              <w:rPr>
                <w:sz w:val="24"/>
                <w:szCs w:val="24"/>
              </w:rPr>
              <w:t>, A4 refill pad</w:t>
            </w:r>
            <w:r w:rsidRPr="00DC4677">
              <w:rPr>
                <w:sz w:val="24"/>
                <w:szCs w:val="24"/>
              </w:rPr>
              <w:t xml:space="preserve"> &amp; plastic pockets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Keep all </w:t>
            </w:r>
            <w:r>
              <w:rPr>
                <w:sz w:val="24"/>
                <w:szCs w:val="24"/>
              </w:rPr>
              <w:t>notes and handouts from fifth</w:t>
            </w:r>
            <w:r w:rsidRPr="00DC4677">
              <w:rPr>
                <w:sz w:val="24"/>
                <w:szCs w:val="24"/>
              </w:rPr>
              <w:t xml:space="preserve"> year</w:t>
            </w:r>
          </w:p>
          <w:p w:rsidR="004A2311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A2311" w:rsidRDefault="004A2311" w:rsidP="00B2290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4061F6" w:rsidRDefault="004A2311" w:rsidP="00B229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61F6">
              <w:rPr>
                <w:b/>
                <w:sz w:val="24"/>
                <w:szCs w:val="24"/>
              </w:rPr>
              <w:t>LCVP:</w:t>
            </w:r>
          </w:p>
          <w:p w:rsidR="004A2311" w:rsidRPr="00DC4677" w:rsidRDefault="004A2311" w:rsidP="00B2290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Retain all books and copies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>A4 Hardback</w:t>
            </w:r>
          </w:p>
          <w:p w:rsidR="004A2311" w:rsidRPr="00DC4677" w:rsidRDefault="004A2311" w:rsidP="00B22900">
            <w:pPr>
              <w:spacing w:after="0" w:line="240" w:lineRule="auto"/>
              <w:rPr>
                <w:sz w:val="24"/>
                <w:szCs w:val="24"/>
              </w:rPr>
            </w:pPr>
            <w:r w:rsidRPr="00DC4677">
              <w:rPr>
                <w:sz w:val="24"/>
                <w:szCs w:val="24"/>
              </w:rPr>
              <w:t xml:space="preserve">LCVP </w:t>
            </w:r>
            <w:r>
              <w:rPr>
                <w:sz w:val="24"/>
                <w:szCs w:val="24"/>
              </w:rPr>
              <w:t xml:space="preserve">Leaving Certificate </w:t>
            </w:r>
            <w:r w:rsidRPr="00DC4677">
              <w:rPr>
                <w:sz w:val="24"/>
                <w:szCs w:val="24"/>
              </w:rPr>
              <w:t>Exam Papers (EDCO)</w:t>
            </w:r>
          </w:p>
          <w:p w:rsidR="004A2311" w:rsidRPr="00DC4677" w:rsidRDefault="004A2311" w:rsidP="00DC46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A2311" w:rsidRPr="00DC4677" w:rsidRDefault="004A2311" w:rsidP="00DC4677">
      <w:pPr>
        <w:spacing w:line="240" w:lineRule="auto"/>
        <w:rPr>
          <w:b/>
          <w:sz w:val="24"/>
          <w:szCs w:val="24"/>
        </w:rPr>
      </w:pPr>
    </w:p>
    <w:p w:rsidR="004D3F20" w:rsidRPr="00992743" w:rsidRDefault="004D3F20" w:rsidP="004D3F2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Association Book &amp; Uniform </w:t>
      </w:r>
      <w:proofErr w:type="gramStart"/>
      <w:r>
        <w:rPr>
          <w:b/>
          <w:sz w:val="24"/>
          <w:szCs w:val="24"/>
        </w:rPr>
        <w:t>Sale :</w:t>
      </w:r>
      <w:proofErr w:type="gramEnd"/>
      <w:r>
        <w:rPr>
          <w:b/>
          <w:sz w:val="24"/>
          <w:szCs w:val="24"/>
        </w:rPr>
        <w:t xml:space="preserve"> 25</w:t>
      </w:r>
      <w:r w:rsidRPr="00196A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2019 (time will be confirmed)</w:t>
      </w:r>
    </w:p>
    <w:p w:rsidR="00A7021B" w:rsidRDefault="00A7021B" w:rsidP="00A7021B">
      <w:pPr>
        <w:shd w:val="clear" w:color="auto" w:fill="FFFFFF"/>
        <w:spacing w:after="0" w:line="240" w:lineRule="auto"/>
        <w:rPr>
          <w:rFonts w:eastAsia="Times New Roman" w:cs="Segoe UI"/>
          <w:b/>
          <w:color w:val="212121"/>
          <w:sz w:val="24"/>
          <w:szCs w:val="24"/>
          <w:lang w:val="en-GB" w:eastAsia="en-GB"/>
        </w:rPr>
      </w:pP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Book Haven will hold new book sale on Friday 16</w:t>
      </w:r>
      <w:r w:rsidRPr="00D713D8">
        <w:rPr>
          <w:rFonts w:eastAsia="Times New Roman" w:cs="Segoe UI"/>
          <w:b/>
          <w:color w:val="212121"/>
          <w:sz w:val="24"/>
          <w:szCs w:val="24"/>
          <w:vertAlign w:val="superscript"/>
          <w:lang w:val="en-GB" w:eastAsia="en-GB"/>
        </w:rPr>
        <w:t>th</w:t>
      </w:r>
      <w:r w:rsidRPr="00D713D8">
        <w:rPr>
          <w:rFonts w:eastAsia="Times New Roman" w:cs="Segoe UI"/>
          <w:b/>
          <w:color w:val="212121"/>
          <w:sz w:val="24"/>
          <w:szCs w:val="24"/>
          <w:lang w:val="en-GB" w:eastAsia="en-GB"/>
        </w:rPr>
        <w:t> August 10 a.m. to 12.30 p.m.</w:t>
      </w:r>
    </w:p>
    <w:p w:rsidR="004A2311" w:rsidRPr="00DC4677" w:rsidRDefault="004A2311" w:rsidP="00DC4677">
      <w:pPr>
        <w:rPr>
          <w:sz w:val="24"/>
          <w:szCs w:val="24"/>
        </w:rPr>
      </w:pPr>
      <w:r w:rsidRPr="00DC4677">
        <w:rPr>
          <w:sz w:val="24"/>
          <w:szCs w:val="24"/>
        </w:rPr>
        <w:t>Please bring this book list with you.</w:t>
      </w:r>
    </w:p>
    <w:p w:rsidR="004A2311" w:rsidRPr="00DC4677" w:rsidRDefault="004A2311" w:rsidP="00DC4677">
      <w:pPr>
        <w:rPr>
          <w:b/>
          <w:bCs/>
          <w:sz w:val="24"/>
          <w:szCs w:val="24"/>
        </w:rPr>
      </w:pPr>
      <w:r w:rsidRPr="00DC4677">
        <w:rPr>
          <w:sz w:val="24"/>
          <w:szCs w:val="24"/>
        </w:rPr>
        <w:t xml:space="preserve">To order your books online simply log on to </w:t>
      </w:r>
      <w:hyperlink r:id="rId5" w:history="1">
        <w:r w:rsidRPr="00DC4677">
          <w:rPr>
            <w:rStyle w:val="Hyperlink"/>
            <w:sz w:val="24"/>
            <w:szCs w:val="24"/>
          </w:rPr>
          <w:t>www.bookhaven.ie</w:t>
        </w:r>
      </w:hyperlink>
      <w:r w:rsidRPr="00DC4677">
        <w:rPr>
          <w:sz w:val="24"/>
          <w:szCs w:val="24"/>
        </w:rPr>
        <w:t xml:space="preserve"> and enter this code for First year books </w:t>
      </w:r>
      <w:r w:rsidRPr="00DC4677">
        <w:rPr>
          <w:b/>
          <w:bCs/>
          <w:sz w:val="24"/>
          <w:szCs w:val="24"/>
        </w:rPr>
        <w:t>7g2r6y</w:t>
      </w:r>
    </w:p>
    <w:p w:rsidR="004A2311" w:rsidRPr="00DC4677" w:rsidRDefault="004A2311" w:rsidP="00DC4677">
      <w:pPr>
        <w:rPr>
          <w:b/>
          <w:bCs/>
          <w:sz w:val="24"/>
          <w:szCs w:val="24"/>
          <w:u w:val="single"/>
        </w:rPr>
      </w:pPr>
      <w:proofErr w:type="spellStart"/>
      <w:r w:rsidRPr="00DC4677">
        <w:rPr>
          <w:sz w:val="24"/>
          <w:szCs w:val="24"/>
        </w:rPr>
        <w:t>Bookhaven</w:t>
      </w:r>
      <w:proofErr w:type="spellEnd"/>
      <w:r w:rsidRPr="00DC4677">
        <w:rPr>
          <w:sz w:val="24"/>
          <w:szCs w:val="24"/>
        </w:rPr>
        <w:t xml:space="preserve"> branches include: Swords, </w:t>
      </w:r>
      <w:proofErr w:type="spellStart"/>
      <w:r w:rsidRPr="00DC4677">
        <w:rPr>
          <w:sz w:val="24"/>
          <w:szCs w:val="24"/>
        </w:rPr>
        <w:t>Artane</w:t>
      </w:r>
      <w:proofErr w:type="spellEnd"/>
      <w:r w:rsidRPr="00DC4677">
        <w:rPr>
          <w:sz w:val="24"/>
          <w:szCs w:val="24"/>
        </w:rPr>
        <w:t xml:space="preserve">, </w:t>
      </w:r>
      <w:proofErr w:type="spellStart"/>
      <w:r w:rsidRPr="00DC4677">
        <w:rPr>
          <w:sz w:val="24"/>
          <w:szCs w:val="24"/>
        </w:rPr>
        <w:t>Clarehall</w:t>
      </w:r>
      <w:proofErr w:type="spellEnd"/>
      <w:r w:rsidRPr="00DC4677">
        <w:rPr>
          <w:sz w:val="24"/>
          <w:szCs w:val="24"/>
        </w:rPr>
        <w:t xml:space="preserve">, </w:t>
      </w:r>
      <w:proofErr w:type="spellStart"/>
      <w:r w:rsidRPr="00DC4677">
        <w:rPr>
          <w:sz w:val="24"/>
          <w:szCs w:val="24"/>
        </w:rPr>
        <w:t>Donaghmede</w:t>
      </w:r>
      <w:proofErr w:type="spellEnd"/>
      <w:r w:rsidRPr="00DC4677">
        <w:rPr>
          <w:sz w:val="24"/>
          <w:szCs w:val="24"/>
        </w:rPr>
        <w:t xml:space="preserve">, Sutton, </w:t>
      </w:r>
      <w:proofErr w:type="spellStart"/>
      <w:r w:rsidRPr="00DC4677">
        <w:rPr>
          <w:sz w:val="24"/>
          <w:szCs w:val="24"/>
        </w:rPr>
        <w:t>Roselawn</w:t>
      </w:r>
      <w:proofErr w:type="spellEnd"/>
      <w:r w:rsidRPr="00DC4677">
        <w:rPr>
          <w:sz w:val="24"/>
          <w:szCs w:val="24"/>
        </w:rPr>
        <w:t xml:space="preserve">, and Balbriggan and Ashbourne Tel: 018352621.  </w:t>
      </w:r>
      <w:proofErr w:type="gramStart"/>
      <w:r w:rsidRPr="00DC4677">
        <w:rPr>
          <w:sz w:val="24"/>
          <w:szCs w:val="24"/>
        </w:rPr>
        <w:t>email</w:t>
      </w:r>
      <w:proofErr w:type="gramEnd"/>
      <w:r w:rsidRPr="00DC4677">
        <w:rPr>
          <w:sz w:val="24"/>
          <w:szCs w:val="24"/>
        </w:rPr>
        <w:t>: info@bookhaven.ie</w:t>
      </w:r>
    </w:p>
    <w:p w:rsidR="004A2311" w:rsidRPr="00DC4677" w:rsidRDefault="004A2311" w:rsidP="00DC4677">
      <w:pPr>
        <w:rPr>
          <w:sz w:val="24"/>
          <w:szCs w:val="24"/>
        </w:rPr>
      </w:pPr>
    </w:p>
    <w:p w:rsidR="004A2311" w:rsidRPr="00DC4677" w:rsidRDefault="004A2311" w:rsidP="00DC4677">
      <w:pPr>
        <w:rPr>
          <w:sz w:val="24"/>
          <w:szCs w:val="24"/>
        </w:rPr>
      </w:pPr>
    </w:p>
    <w:sectPr w:rsidR="004A2311" w:rsidRPr="00DC4677" w:rsidSect="00406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1F8C"/>
    <w:multiLevelType w:val="multilevel"/>
    <w:tmpl w:val="1116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41B5C"/>
    <w:multiLevelType w:val="hybridMultilevel"/>
    <w:tmpl w:val="986A9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2D69"/>
    <w:multiLevelType w:val="hybridMultilevel"/>
    <w:tmpl w:val="C7D492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B5441"/>
    <w:multiLevelType w:val="multilevel"/>
    <w:tmpl w:val="2ACC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1E"/>
    <w:rsid w:val="00020A98"/>
    <w:rsid w:val="00023596"/>
    <w:rsid w:val="00035612"/>
    <w:rsid w:val="00077131"/>
    <w:rsid w:val="000B3D2C"/>
    <w:rsid w:val="000C5209"/>
    <w:rsid w:val="00103E8E"/>
    <w:rsid w:val="00105B0F"/>
    <w:rsid w:val="00120C0F"/>
    <w:rsid w:val="00126597"/>
    <w:rsid w:val="001B1C47"/>
    <w:rsid w:val="001B430A"/>
    <w:rsid w:val="001C747B"/>
    <w:rsid w:val="001D1C0C"/>
    <w:rsid w:val="001D3367"/>
    <w:rsid w:val="001D4085"/>
    <w:rsid w:val="002167E1"/>
    <w:rsid w:val="002216A3"/>
    <w:rsid w:val="00223897"/>
    <w:rsid w:val="002257A0"/>
    <w:rsid w:val="00242CD3"/>
    <w:rsid w:val="002468B3"/>
    <w:rsid w:val="00266D1C"/>
    <w:rsid w:val="002844AD"/>
    <w:rsid w:val="00292578"/>
    <w:rsid w:val="002C005B"/>
    <w:rsid w:val="002C01C4"/>
    <w:rsid w:val="002D1B9A"/>
    <w:rsid w:val="002D6451"/>
    <w:rsid w:val="002E167F"/>
    <w:rsid w:val="00301606"/>
    <w:rsid w:val="00321F4E"/>
    <w:rsid w:val="003605B9"/>
    <w:rsid w:val="003607AC"/>
    <w:rsid w:val="00365BCD"/>
    <w:rsid w:val="00377089"/>
    <w:rsid w:val="00384876"/>
    <w:rsid w:val="003A4ED6"/>
    <w:rsid w:val="003A5294"/>
    <w:rsid w:val="003C5405"/>
    <w:rsid w:val="004061F6"/>
    <w:rsid w:val="00406F40"/>
    <w:rsid w:val="004079AF"/>
    <w:rsid w:val="00414DE9"/>
    <w:rsid w:val="00431450"/>
    <w:rsid w:val="0044646D"/>
    <w:rsid w:val="00466ECA"/>
    <w:rsid w:val="00470612"/>
    <w:rsid w:val="004710D7"/>
    <w:rsid w:val="0048668E"/>
    <w:rsid w:val="004923EB"/>
    <w:rsid w:val="00496E58"/>
    <w:rsid w:val="004A2311"/>
    <w:rsid w:val="004A7408"/>
    <w:rsid w:val="004D3F20"/>
    <w:rsid w:val="004D55A9"/>
    <w:rsid w:val="004E2DA6"/>
    <w:rsid w:val="004F09AD"/>
    <w:rsid w:val="004F74F7"/>
    <w:rsid w:val="00507216"/>
    <w:rsid w:val="00551AA7"/>
    <w:rsid w:val="00573381"/>
    <w:rsid w:val="005A5D7A"/>
    <w:rsid w:val="005B1356"/>
    <w:rsid w:val="005B13C6"/>
    <w:rsid w:val="005C7E1A"/>
    <w:rsid w:val="005D0450"/>
    <w:rsid w:val="00627D23"/>
    <w:rsid w:val="00635BE3"/>
    <w:rsid w:val="00637CD7"/>
    <w:rsid w:val="00655FE7"/>
    <w:rsid w:val="0065661F"/>
    <w:rsid w:val="0067099B"/>
    <w:rsid w:val="00675EBA"/>
    <w:rsid w:val="006F6D3E"/>
    <w:rsid w:val="00745C21"/>
    <w:rsid w:val="00752932"/>
    <w:rsid w:val="007B1B5B"/>
    <w:rsid w:val="007F0A98"/>
    <w:rsid w:val="007F47D9"/>
    <w:rsid w:val="00800796"/>
    <w:rsid w:val="0080562F"/>
    <w:rsid w:val="00811DB3"/>
    <w:rsid w:val="00871328"/>
    <w:rsid w:val="00886A25"/>
    <w:rsid w:val="008938D5"/>
    <w:rsid w:val="00893FF3"/>
    <w:rsid w:val="008B3D73"/>
    <w:rsid w:val="008C379D"/>
    <w:rsid w:val="008C61CC"/>
    <w:rsid w:val="008E6DD1"/>
    <w:rsid w:val="008F02CF"/>
    <w:rsid w:val="00917740"/>
    <w:rsid w:val="0092312A"/>
    <w:rsid w:val="009304D0"/>
    <w:rsid w:val="00933CF0"/>
    <w:rsid w:val="00987151"/>
    <w:rsid w:val="009A6358"/>
    <w:rsid w:val="009B736C"/>
    <w:rsid w:val="009C2DF1"/>
    <w:rsid w:val="009E3E64"/>
    <w:rsid w:val="009F0171"/>
    <w:rsid w:val="00A25D0F"/>
    <w:rsid w:val="00A265C8"/>
    <w:rsid w:val="00A27333"/>
    <w:rsid w:val="00A27B8F"/>
    <w:rsid w:val="00A4042C"/>
    <w:rsid w:val="00A44A2E"/>
    <w:rsid w:val="00A7021B"/>
    <w:rsid w:val="00A74BF6"/>
    <w:rsid w:val="00A86B77"/>
    <w:rsid w:val="00AB00FC"/>
    <w:rsid w:val="00AC2DDB"/>
    <w:rsid w:val="00AD0F41"/>
    <w:rsid w:val="00AE40C9"/>
    <w:rsid w:val="00B0025F"/>
    <w:rsid w:val="00B125E6"/>
    <w:rsid w:val="00B22900"/>
    <w:rsid w:val="00B41B56"/>
    <w:rsid w:val="00B602ED"/>
    <w:rsid w:val="00B734CE"/>
    <w:rsid w:val="00BD2D0C"/>
    <w:rsid w:val="00C3480E"/>
    <w:rsid w:val="00C53022"/>
    <w:rsid w:val="00C66D05"/>
    <w:rsid w:val="00C9656B"/>
    <w:rsid w:val="00CD54A5"/>
    <w:rsid w:val="00CE242C"/>
    <w:rsid w:val="00D04755"/>
    <w:rsid w:val="00D1571E"/>
    <w:rsid w:val="00D27158"/>
    <w:rsid w:val="00D348A8"/>
    <w:rsid w:val="00DB034C"/>
    <w:rsid w:val="00DB22EA"/>
    <w:rsid w:val="00DB39AF"/>
    <w:rsid w:val="00DC17A9"/>
    <w:rsid w:val="00DC4677"/>
    <w:rsid w:val="00DD1D5B"/>
    <w:rsid w:val="00DD550B"/>
    <w:rsid w:val="00E42C43"/>
    <w:rsid w:val="00E43BA3"/>
    <w:rsid w:val="00E61E5E"/>
    <w:rsid w:val="00E733A2"/>
    <w:rsid w:val="00E8483B"/>
    <w:rsid w:val="00E90CB8"/>
    <w:rsid w:val="00E941C9"/>
    <w:rsid w:val="00EC0A52"/>
    <w:rsid w:val="00EC72CD"/>
    <w:rsid w:val="00ED6C1C"/>
    <w:rsid w:val="00EE7114"/>
    <w:rsid w:val="00F07C8C"/>
    <w:rsid w:val="00F50D28"/>
    <w:rsid w:val="00F55156"/>
    <w:rsid w:val="00F66206"/>
    <w:rsid w:val="00F71EFB"/>
    <w:rsid w:val="00FA0BE4"/>
    <w:rsid w:val="00FB2983"/>
    <w:rsid w:val="00FB3BB6"/>
    <w:rsid w:val="00FB4B6F"/>
    <w:rsid w:val="00FB77C7"/>
    <w:rsid w:val="00FE0B56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1B938F6-7BB7-4762-A8BA-134689A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1E"/>
    <w:pPr>
      <w:spacing w:after="200" w:line="276" w:lineRule="auto"/>
    </w:pPr>
    <w:rPr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44A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C46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44AD"/>
    <w:rPr>
      <w:rFonts w:ascii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85B"/>
    <w:rPr>
      <w:rFonts w:asciiTheme="majorHAnsi" w:eastAsiaTheme="majorEastAsia" w:hAnsiTheme="majorHAnsi" w:cstheme="majorBidi"/>
      <w:b/>
      <w:bCs/>
      <w:i/>
      <w:iCs/>
      <w:sz w:val="28"/>
      <w:szCs w:val="28"/>
      <w:lang w:val="en-IE" w:eastAsia="en-US"/>
    </w:rPr>
  </w:style>
  <w:style w:type="table" w:styleId="TableGrid">
    <w:name w:val="Table Grid"/>
    <w:basedOn w:val="TableNormal"/>
    <w:uiPriority w:val="99"/>
    <w:rsid w:val="00D157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FB3BB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D55A9"/>
    <w:rPr>
      <w:rFonts w:cs="Times New Roman"/>
    </w:rPr>
  </w:style>
  <w:style w:type="character" w:customStyle="1" w:styleId="xxnormaltextrun">
    <w:name w:val="x_x_normaltextrun"/>
    <w:basedOn w:val="DefaultParagraphFont"/>
    <w:uiPriority w:val="99"/>
    <w:rsid w:val="00A86B77"/>
    <w:rPr>
      <w:rFonts w:cs="Times New Roman"/>
    </w:rPr>
  </w:style>
  <w:style w:type="character" w:customStyle="1" w:styleId="xxspellingerror">
    <w:name w:val="x_x_spellingerror"/>
    <w:basedOn w:val="DefaultParagraphFont"/>
    <w:uiPriority w:val="99"/>
    <w:rsid w:val="00A86B77"/>
    <w:rPr>
      <w:rFonts w:cs="Times New Roman"/>
    </w:rPr>
  </w:style>
  <w:style w:type="character" w:customStyle="1" w:styleId="xxeop">
    <w:name w:val="x_x_eop"/>
    <w:basedOn w:val="DefaultParagraphFont"/>
    <w:uiPriority w:val="99"/>
    <w:rsid w:val="00A86B77"/>
    <w:rPr>
      <w:rFonts w:cs="Times New Roman"/>
    </w:rPr>
  </w:style>
  <w:style w:type="paragraph" w:customStyle="1" w:styleId="xxparagraph">
    <w:name w:val="x_x_paragraph"/>
    <w:basedOn w:val="Normal"/>
    <w:uiPriority w:val="99"/>
    <w:rsid w:val="00A86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AC2DD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B4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A2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9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5978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75976"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eow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666</Words>
  <Characters>3800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Maria</dc:creator>
  <cp:keywords/>
  <dc:description/>
  <cp:lastModifiedBy>Michelle</cp:lastModifiedBy>
  <cp:revision>6</cp:revision>
  <cp:lastPrinted>2018-06-13T08:52:00Z</cp:lastPrinted>
  <dcterms:created xsi:type="dcterms:W3CDTF">2019-05-01T12:42:00Z</dcterms:created>
  <dcterms:modified xsi:type="dcterms:W3CDTF">2019-05-23T11:48:00Z</dcterms:modified>
</cp:coreProperties>
</file>